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F16F" w14:textId="7833790E" w:rsidR="00985614" w:rsidRDefault="003D483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A0B11" wp14:editId="4136E040">
                <wp:simplePos x="0" y="0"/>
                <wp:positionH relativeFrom="column">
                  <wp:posOffset>-814070</wp:posOffset>
                </wp:positionH>
                <wp:positionV relativeFrom="paragraph">
                  <wp:posOffset>4853940</wp:posOffset>
                </wp:positionV>
                <wp:extent cx="7515225" cy="511810"/>
                <wp:effectExtent l="0" t="0" r="0" b="254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51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C843" w14:textId="77777777" w:rsidR="00DB2F6B" w:rsidRPr="00DB2F6B" w:rsidRDefault="00DB2F6B" w:rsidP="007A185F">
                            <w:pPr>
                              <w:jc w:val="center"/>
                              <w:rPr>
                                <w:rFonts w:ascii="NimbusSan" w:hAnsi="NimbusS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40"/>
                                <w:szCs w:val="40"/>
                              </w:rPr>
                              <w:t>A2. Smetí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A0B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4.1pt;margin-top:382.2pt;width:591.75pt;height:4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" filled="f" stroked="f">
                <v:textbox style="mso-fit-shape-to-text:t">
                  <w:txbxContent>
                    <w:p w14:paraId="5010C843" w14:textId="77777777" w:rsidR="00DB2F6B" w:rsidRPr="00DB2F6B" w:rsidRDefault="00DB2F6B" w:rsidP="007A185F">
                      <w:pPr>
                        <w:jc w:val="center"/>
                        <w:rPr>
                          <w:rFonts w:ascii="NimbusSan" w:hAnsi="NimbusSan"/>
                          <w:sz w:val="40"/>
                          <w:szCs w:val="40"/>
                        </w:rPr>
                      </w:pPr>
                      <w:r>
                        <w:rPr>
                          <w:rFonts w:ascii="NimbusSan" w:hAnsi="NimbusSan"/>
                          <w:sz w:val="40"/>
                          <w:szCs w:val="40"/>
                        </w:rPr>
                        <w:t>A2. Smetí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22C62" wp14:editId="1CD8B8D1">
                <wp:simplePos x="0" y="0"/>
                <wp:positionH relativeFrom="column">
                  <wp:posOffset>-814070</wp:posOffset>
                </wp:positionH>
                <wp:positionV relativeFrom="paragraph">
                  <wp:posOffset>5300980</wp:posOffset>
                </wp:positionV>
                <wp:extent cx="7515225" cy="3171825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317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2756" w14:textId="77777777" w:rsidR="00E50E65" w:rsidRDefault="00DB2F6B" w:rsidP="00E50E65">
                            <w:pPr>
                              <w:jc w:val="center"/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  <w:t>Přesuňte dvě zápalky tak, aby se smetí dostalo ven z lopatky</w:t>
                            </w:r>
                            <w:r w:rsidRPr="00DB2F6B"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8FC8E9" w14:textId="77777777" w:rsidR="00E50E65" w:rsidRDefault="00E50E65" w:rsidP="00E50E65">
                            <w:pPr>
                              <w:jc w:val="center"/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</w:p>
                          <w:p w14:paraId="7A1B7519" w14:textId="77777777" w:rsidR="00E50E65" w:rsidRPr="00DB2F6B" w:rsidRDefault="00E50E65" w:rsidP="00DB2F6B">
                            <w:pPr>
                              <w:jc w:val="center"/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  <w:r w:rsidRPr="00E50E65">
                              <w:rPr>
                                <w:noProof/>
                              </w:rPr>
                              <w:drawing>
                                <wp:inline distT="0" distB="0" distL="0" distR="0" wp14:anchorId="0E13BCD1" wp14:editId="263F6077">
                                  <wp:extent cx="1343025" cy="2492344"/>
                                  <wp:effectExtent l="0" t="0" r="0" b="3810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494" cy="2511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2C62" id="_x0000_s1027" type="#_x0000_t202" style="position:absolute;margin-left:-64.1pt;margin-top:417.4pt;width:591.75pt;height:24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" filled="f" stroked="f">
                <v:textbox>
                  <w:txbxContent>
                    <w:p w14:paraId="23362756" w14:textId="77777777" w:rsidR="00E50E65" w:rsidRDefault="00DB2F6B" w:rsidP="00E50E65">
                      <w:pPr>
                        <w:jc w:val="center"/>
                        <w:rPr>
                          <w:rFonts w:ascii="NimbusSan" w:hAnsi="NimbusSan"/>
                          <w:sz w:val="24"/>
                          <w:szCs w:val="24"/>
                        </w:rPr>
                      </w:pPr>
                      <w:r>
                        <w:rPr>
                          <w:rFonts w:ascii="NimbusSan" w:hAnsi="NimbusSan"/>
                          <w:sz w:val="24"/>
                          <w:szCs w:val="24"/>
                        </w:rPr>
                        <w:t>Přesuňte dvě zápalky tak, aby se smetí dostalo ven z lopatky</w:t>
                      </w:r>
                      <w:r w:rsidRPr="00DB2F6B">
                        <w:rPr>
                          <w:rFonts w:ascii="NimbusSan" w:hAnsi="NimbusSan"/>
                          <w:sz w:val="24"/>
                          <w:szCs w:val="24"/>
                        </w:rPr>
                        <w:t>.</w:t>
                      </w:r>
                    </w:p>
                    <w:p w14:paraId="6F8FC8E9" w14:textId="77777777" w:rsidR="00E50E65" w:rsidRDefault="00E50E65" w:rsidP="00E50E65">
                      <w:pPr>
                        <w:jc w:val="center"/>
                        <w:rPr>
                          <w:rFonts w:ascii="NimbusSan" w:hAnsi="NimbusSan"/>
                          <w:sz w:val="24"/>
                          <w:szCs w:val="24"/>
                        </w:rPr>
                      </w:pPr>
                    </w:p>
                    <w:p w14:paraId="7A1B7519" w14:textId="77777777" w:rsidR="00E50E65" w:rsidRPr="00DB2F6B" w:rsidRDefault="00E50E65" w:rsidP="00DB2F6B">
                      <w:pPr>
                        <w:jc w:val="center"/>
                        <w:rPr>
                          <w:rFonts w:ascii="NimbusSan" w:hAnsi="NimbusSan"/>
                          <w:sz w:val="24"/>
                          <w:szCs w:val="24"/>
                        </w:rPr>
                      </w:pPr>
                      <w:r w:rsidRPr="00E50E65">
                        <w:rPr>
                          <w:noProof/>
                        </w:rPr>
                        <w:drawing>
                          <wp:inline distT="0" distB="0" distL="0" distR="0" wp14:anchorId="0E13BCD1" wp14:editId="263F6077">
                            <wp:extent cx="1343025" cy="2492344"/>
                            <wp:effectExtent l="0" t="0" r="0" b="3810"/>
                            <wp:docPr id="16" name="Obráze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494" cy="2511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7E745C5A" wp14:editId="1C87B287">
            <wp:simplePos x="0" y="0"/>
            <wp:positionH relativeFrom="page">
              <wp:posOffset>1405255</wp:posOffset>
            </wp:positionH>
            <wp:positionV relativeFrom="paragraph">
              <wp:posOffset>8468723</wp:posOffset>
            </wp:positionV>
            <wp:extent cx="4808220" cy="96266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CE2977" wp14:editId="2FC6EA48">
                <wp:simplePos x="0" y="0"/>
                <wp:positionH relativeFrom="column">
                  <wp:posOffset>-899795</wp:posOffset>
                </wp:positionH>
                <wp:positionV relativeFrom="paragraph">
                  <wp:posOffset>-224881</wp:posOffset>
                </wp:positionV>
                <wp:extent cx="7515225" cy="4517573"/>
                <wp:effectExtent l="0" t="0" r="0" b="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225" cy="4517573"/>
                          <a:chOff x="0" y="0"/>
                          <a:chExt cx="7516493" cy="4517750"/>
                        </a:xfrm>
                      </wpg:grpSpPr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16493" cy="512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F9779" w14:textId="77777777" w:rsidR="00DB2F6B" w:rsidRPr="00DB2F6B" w:rsidRDefault="00DB2F6B" w:rsidP="007A185F">
                              <w:pPr>
                                <w:jc w:val="center"/>
                                <w:rPr>
                                  <w:rFonts w:ascii="NimbusSan" w:hAnsi="NimbusSan"/>
                                  <w:sz w:val="40"/>
                                  <w:szCs w:val="40"/>
                                </w:rPr>
                              </w:pPr>
                              <w:r w:rsidRPr="00DB2F6B">
                                <w:rPr>
                                  <w:rFonts w:ascii="NimbusSan" w:hAnsi="NimbusSan"/>
                                  <w:sz w:val="40"/>
                                  <w:szCs w:val="40"/>
                                </w:rPr>
                                <w:t>A1. Čtverce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7043"/>
                            <a:ext cx="7515224" cy="4070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D8DAA" w14:textId="77777777" w:rsidR="00DB2F6B" w:rsidRDefault="00DB2F6B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  <w:r w:rsidRPr="00DB2F6B"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  <w:t>Přesuňte čtyři zápalky tak, aby vznikly dva čtverce.</w:t>
                              </w:r>
                            </w:p>
                            <w:p w14:paraId="5B3080FB" w14:textId="77777777" w:rsidR="00E50E65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6ED10F4C" w14:textId="77777777" w:rsidR="00E50E65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  <w:r w:rsidRPr="00E50E65">
                                <w:rPr>
                                  <w:rFonts w:ascii="NimbusSan" w:hAnsi="NimbusS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 wp14:anchorId="68647418" wp14:editId="70C6A5C4">
                                    <wp:extent cx="1941141" cy="2014855"/>
                                    <wp:effectExtent l="0" t="0" r="2540" b="4445"/>
                                    <wp:docPr id="17" name="Obrázek 17" descr="V:\Program\VIDA! školám\Přílohy\Mozkokruh\Naše zdroje\zapalky_ctverc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V:\Program\VIDA! školám\Přílohy\Mozkokruh\Naše zdroje\zapalky_ctverc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6715" cy="20206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44C8F3" w14:textId="77777777" w:rsidR="00E50E65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1ADDF350" w14:textId="77777777" w:rsidR="00E50E65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4FCC0028" w14:textId="77777777" w:rsidR="00E50E65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602ECBEE" w14:textId="77777777" w:rsidR="00E50E65" w:rsidRDefault="00E50E65" w:rsidP="00E50E65">
                              <w:pPr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7E525BA6" w14:textId="77777777" w:rsidR="00E50E65" w:rsidRDefault="00E50E65" w:rsidP="00E50E65">
                              <w:pPr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3892E89D" w14:textId="77777777" w:rsidR="00E50E65" w:rsidRDefault="00E50E65" w:rsidP="00E50E65">
                              <w:pPr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76F2ABDE" w14:textId="77777777" w:rsidR="00E50E65" w:rsidRDefault="00E50E65" w:rsidP="00E50E65">
                              <w:pPr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56B865DF" w14:textId="77777777" w:rsidR="00E50E65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  <w:p w14:paraId="7B291086" w14:textId="77777777" w:rsidR="00E50E65" w:rsidRPr="00DB2F6B" w:rsidRDefault="00E50E65" w:rsidP="00DB2F6B">
                              <w:pPr>
                                <w:jc w:val="center"/>
                                <w:rPr>
                                  <w:rFonts w:ascii="NimbusSan" w:hAnsi="NimbusS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E2977" id="Skupina 3" o:spid="_x0000_s1028" style="position:absolute;margin-left:-70.85pt;margin-top:-17.7pt;width:591.75pt;height:355.7pt;z-index:251665408;mso-height-relative:margin" coordsize="75164,45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">
                <v:shape id="_x0000_s1029" type="#_x0000_t202" style="position:absolute;width:75164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A9F9779" w14:textId="77777777" w:rsidR="00DB2F6B" w:rsidRPr="00DB2F6B" w:rsidRDefault="00DB2F6B" w:rsidP="007A185F">
                        <w:pPr>
                          <w:jc w:val="center"/>
                          <w:rPr>
                            <w:rFonts w:ascii="NimbusSan" w:hAnsi="NimbusSan"/>
                            <w:sz w:val="40"/>
                            <w:szCs w:val="40"/>
                          </w:rPr>
                        </w:pPr>
                        <w:r w:rsidRPr="00DB2F6B">
                          <w:rPr>
                            <w:rFonts w:ascii="NimbusSan" w:hAnsi="NimbusSan"/>
                            <w:sz w:val="40"/>
                            <w:szCs w:val="40"/>
                          </w:rPr>
                          <w:t>A1. Čtverce</w:t>
                        </w:r>
                      </w:p>
                    </w:txbxContent>
                  </v:textbox>
                </v:shape>
                <v:shape id="_x0000_s1030" type="#_x0000_t202" style="position:absolute;top:4470;width:75152;height:40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35FD8DAA" w14:textId="77777777" w:rsidR="00DB2F6B" w:rsidRDefault="00DB2F6B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  <w:r w:rsidRPr="00DB2F6B">
                          <w:rPr>
                            <w:rFonts w:ascii="NimbusSan" w:hAnsi="NimbusSan"/>
                            <w:sz w:val="24"/>
                            <w:szCs w:val="24"/>
                          </w:rPr>
                          <w:t>Přesuňte čtyři zápalky tak, aby vznikly dva čtverce.</w:t>
                        </w:r>
                      </w:p>
                      <w:p w14:paraId="5B3080FB" w14:textId="77777777" w:rsidR="00E50E65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6ED10F4C" w14:textId="77777777" w:rsidR="00E50E65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  <w:r w:rsidRPr="00E50E65">
                          <w:rPr>
                            <w:rFonts w:ascii="NimbusSan" w:hAnsi="NimbusS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 wp14:anchorId="68647418" wp14:editId="70C6A5C4">
                              <wp:extent cx="1941141" cy="2014855"/>
                              <wp:effectExtent l="0" t="0" r="2540" b="4445"/>
                              <wp:docPr id="17" name="Obrázek 17" descr="V:\Program\VIDA! školám\Přílohy\Mozkokruh\Naše zdroje\zapalky_ctverc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V:\Program\VIDA! školám\Přílohy\Mozkokruh\Naše zdroje\zapalky_ctverc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6715" cy="2020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44C8F3" w14:textId="77777777" w:rsidR="00E50E65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1ADDF350" w14:textId="77777777" w:rsidR="00E50E65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4FCC0028" w14:textId="77777777" w:rsidR="00E50E65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602ECBEE" w14:textId="77777777" w:rsidR="00E50E65" w:rsidRDefault="00E50E65" w:rsidP="00E50E65">
                        <w:pPr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7E525BA6" w14:textId="77777777" w:rsidR="00E50E65" w:rsidRDefault="00E50E65" w:rsidP="00E50E65">
                        <w:pPr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3892E89D" w14:textId="77777777" w:rsidR="00E50E65" w:rsidRDefault="00E50E65" w:rsidP="00E50E65">
                        <w:pPr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76F2ABDE" w14:textId="77777777" w:rsidR="00E50E65" w:rsidRDefault="00E50E65" w:rsidP="00E50E65">
                        <w:pPr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56B865DF" w14:textId="77777777" w:rsidR="00E50E65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  <w:p w14:paraId="7B291086" w14:textId="77777777" w:rsidR="00E50E65" w:rsidRPr="00DB2F6B" w:rsidRDefault="00E50E65" w:rsidP="00DB2F6B">
                        <w:pPr>
                          <w:jc w:val="center"/>
                          <w:rPr>
                            <w:rFonts w:ascii="NimbusSan" w:hAnsi="NimbusS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A185F"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1A03903B" wp14:editId="7D16A95D">
            <wp:simplePos x="0" y="0"/>
            <wp:positionH relativeFrom="page">
              <wp:posOffset>1345507</wp:posOffset>
            </wp:positionH>
            <wp:positionV relativeFrom="paragraph">
              <wp:posOffset>3055794</wp:posOffset>
            </wp:positionV>
            <wp:extent cx="4808288" cy="962774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88" cy="96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6B"/>
    <w:rsid w:val="00115C76"/>
    <w:rsid w:val="003D4830"/>
    <w:rsid w:val="00485004"/>
    <w:rsid w:val="007A185F"/>
    <w:rsid w:val="008A5FDD"/>
    <w:rsid w:val="009F01C5"/>
    <w:rsid w:val="00DB2F6B"/>
    <w:rsid w:val="00E50E65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4E09"/>
  <w15:chartTrackingRefBased/>
  <w15:docId w15:val="{F525D974-6C15-4878-AE97-CE9A804C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2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7</cp:revision>
  <cp:lastPrinted>2018-10-10T07:11:00Z</cp:lastPrinted>
  <dcterms:created xsi:type="dcterms:W3CDTF">2018-10-10T07:01:00Z</dcterms:created>
  <dcterms:modified xsi:type="dcterms:W3CDTF">2021-04-26T08:27:00Z</dcterms:modified>
</cp:coreProperties>
</file>